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4004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74004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76000" w:rsidRPr="0074004B" w:rsidRDefault="00C479C5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4B">
        <w:rPr>
          <w:rFonts w:ascii="Times New Roman" w:hAnsi="Times New Roman" w:cs="Times New Roman"/>
          <w:b/>
          <w:sz w:val="24"/>
          <w:szCs w:val="24"/>
        </w:rPr>
        <w:t>5</w:t>
      </w:r>
      <w:r w:rsidRPr="0074004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06B99" w:rsidRPr="0074004B">
        <w:rPr>
          <w:rFonts w:ascii="Times New Roman" w:hAnsi="Times New Roman" w:cs="Times New Roman"/>
          <w:b/>
          <w:sz w:val="24"/>
          <w:szCs w:val="24"/>
        </w:rPr>
        <w:t>02</w:t>
      </w:r>
      <w:r w:rsidRPr="0074004B">
        <w:rPr>
          <w:rFonts w:ascii="Times New Roman" w:hAnsi="Times New Roman" w:cs="Times New Roman"/>
          <w:b/>
          <w:sz w:val="24"/>
          <w:szCs w:val="24"/>
        </w:rPr>
        <w:t xml:space="preserve">0200 </w:t>
      </w:r>
      <w:r w:rsidR="0074004B" w:rsidRPr="0074004B">
        <w:rPr>
          <w:rFonts w:ascii="Times New Roman" w:hAnsi="Times New Roman" w:cs="Times New Roman"/>
          <w:b/>
          <w:sz w:val="24"/>
          <w:szCs w:val="24"/>
        </w:rPr>
        <w:t xml:space="preserve"> - Международные </w:t>
      </w:r>
      <w:r w:rsidR="00876000" w:rsidRPr="00740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99" w:rsidRPr="0074004B">
        <w:rPr>
          <w:rFonts w:ascii="Times New Roman" w:hAnsi="Times New Roman" w:cs="Times New Roman"/>
          <w:b/>
          <w:sz w:val="24"/>
          <w:szCs w:val="24"/>
        </w:rPr>
        <w:t xml:space="preserve">отношения </w:t>
      </w:r>
    </w:p>
    <w:p w:rsidR="00876000" w:rsidRPr="0074004B" w:rsidRDefault="00876000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004B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C06B99" w:rsidRPr="0074004B" w:rsidRDefault="00C06B99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04B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proofErr w:type="spellStart"/>
      <w:r w:rsidRPr="0074004B">
        <w:rPr>
          <w:rFonts w:ascii="Times New Roman" w:hAnsi="Times New Roman" w:cs="Times New Roman"/>
          <w:b/>
          <w:sz w:val="24"/>
          <w:szCs w:val="24"/>
          <w:lang w:val="en-US"/>
        </w:rPr>
        <w:t>DYIa</w:t>
      </w:r>
      <w:proofErr w:type="spellEnd"/>
      <w:r w:rsidRPr="0074004B">
        <w:rPr>
          <w:rFonts w:ascii="Times New Roman" w:hAnsi="Times New Roman" w:cs="Times New Roman"/>
          <w:b/>
          <w:sz w:val="24"/>
          <w:szCs w:val="24"/>
        </w:rPr>
        <w:t>3423</w:t>
      </w:r>
      <w:r w:rsidRPr="0074004B">
        <w:rPr>
          <w:rFonts w:ascii="Times New Roman" w:hAnsi="Times New Roman" w:cs="Times New Roman"/>
          <w:sz w:val="24"/>
          <w:szCs w:val="24"/>
        </w:rPr>
        <w:t xml:space="preserve"> </w:t>
      </w:r>
      <w:r w:rsidRPr="0074004B">
        <w:rPr>
          <w:rFonts w:ascii="Times New Roman" w:hAnsi="Times New Roman" w:cs="Times New Roman"/>
          <w:b/>
          <w:sz w:val="24"/>
          <w:szCs w:val="24"/>
        </w:rPr>
        <w:t xml:space="preserve">Деловой иностранный язык </w:t>
      </w:r>
    </w:p>
    <w:p w:rsidR="00876000" w:rsidRPr="0074004B" w:rsidRDefault="00C06B99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Весенний 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681928" w:rsidRPr="0074004B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1928" w:rsidRPr="0074004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876000" w:rsidRPr="0074004B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876000" w:rsidRPr="0074004B" w:rsidTr="00A6137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76000" w:rsidRPr="0074004B" w:rsidTr="00A6137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DYIa</w:t>
            </w:r>
            <w:proofErr w:type="spellEnd"/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3423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C0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11674373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18, 328, 328</w:t>
            </w:r>
          </w:p>
        </w:tc>
      </w:tr>
    </w:tbl>
    <w:p w:rsidR="00876000" w:rsidRPr="0074004B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989"/>
      </w:tblGrid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99" w:rsidRPr="0074004B" w:rsidRDefault="00876000" w:rsidP="00C0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="00C06B9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является формирование у студентов навыков ориентироваться в огромном разнообразии международных документов в рамках ООН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 В результате изучения дисциплины студент будет способен:</w:t>
            </w:r>
            <w:r w:rsidR="00C06B9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понятийный аппарат  в официальной корреспонденции и других официальных сообщениях;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применять   заключительные документы межправительственных переговоров и визитов;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овладеть языком международных документов со всеми его сложностями и особенностями;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проблему, которой посвящается тот или иной тип документа; </w:t>
            </w:r>
          </w:p>
          <w:p w:rsidR="00C06B99" w:rsidRPr="0074004B" w:rsidRDefault="00C06B99" w:rsidP="00C06B99">
            <w:pPr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комплексы перевода деловой переписки на иностранном языке;</w:t>
            </w:r>
          </w:p>
          <w:p w:rsidR="00D5125F" w:rsidRPr="0074004B" w:rsidRDefault="00C06B99" w:rsidP="00D5125F">
            <w:pPr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определять   основные  типы международных документов и корреспонденции на английском языке;</w:t>
            </w:r>
          </w:p>
          <w:p w:rsidR="00C06B99" w:rsidRPr="0074004B" w:rsidRDefault="00C06B99" w:rsidP="00D5125F">
            <w:pPr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возрастающие возможности средств коммуникации, а именно с такими документами как: односторонние правовые акты, резолюции ООН, заключительные инструменты и 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876000" w:rsidRPr="0074004B" w:rsidRDefault="00876000" w:rsidP="00454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99" w:rsidRPr="0074004B" w:rsidRDefault="00C06B99" w:rsidP="00C0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на  иностранном языке</w:t>
            </w:r>
          </w:p>
          <w:p w:rsidR="00876000" w:rsidRPr="0074004B" w:rsidRDefault="00C06B99" w:rsidP="00C06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текстов по специальности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5F" w:rsidRPr="0074004B" w:rsidRDefault="00876000" w:rsidP="00D5125F">
            <w:pPr>
              <w:pStyle w:val="a5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C06B99" w:rsidRPr="0074004B" w:rsidRDefault="00876000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ИлиадиЮ</w:t>
            </w:r>
            <w:proofErr w:type="spellEnd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English for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- </w:t>
            </w:r>
            <w:proofErr w:type="spellStart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Moscow, 2007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Nations Correspondence Manual. – N.Y.: United Nations,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E.B. </w:t>
            </w: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Nikolaenko</w:t>
            </w:r>
            <w:proofErr w:type="spellEnd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D07E04" w:rsidRPr="00D07E04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Business Letters for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5125F"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Busy People 2018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Edited by National Press Publications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25F" w:rsidRPr="00D07E04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E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D07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A.</w:t>
            </w:r>
            <w:r w:rsidRPr="00D07E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Alekseeva</w:t>
            </w:r>
            <w:proofErr w:type="spellEnd"/>
            <w:r w:rsidRPr="00D07E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876000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Professional  English in use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D5125F" w:rsidRPr="0074004B" w:rsidRDefault="00D5125F" w:rsidP="00D5125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Mavrina</w:t>
            </w:r>
            <w:proofErr w:type="spellEnd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2016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276C2" w:rsidRPr="0074004B" w:rsidRDefault="00EF12A8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56157E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="0056157E" w:rsidRPr="0074004B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="00157DD5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осуществляются в виде коллоквиума/ проекта / эссе /лексико-грамматического теста</w:t>
            </w:r>
            <w:r w:rsidR="0074004B"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59B" w:rsidRPr="0074004B" w:rsidRDefault="008100A7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A51FF1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06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</w:t>
            </w:r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6000" w:rsidRPr="0074004B" w:rsidRDefault="00157DD5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47" w:rsidRPr="0074004B" w:rsidRDefault="00792647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* 0,4 </w:t>
            </w: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792647" w:rsidRPr="0074004B" w:rsidRDefault="00792647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D764B6" w:rsidRPr="0074004B" w:rsidRDefault="00D764B6" w:rsidP="0087600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4B6" w:rsidRPr="0074004B" w:rsidRDefault="00D764B6" w:rsidP="0087600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6"/>
        <w:tblW w:w="9747" w:type="dxa"/>
        <w:tblLayout w:type="fixed"/>
        <w:tblLook w:val="04A0"/>
      </w:tblPr>
      <w:tblGrid>
        <w:gridCol w:w="959"/>
        <w:gridCol w:w="5551"/>
        <w:gridCol w:w="1370"/>
        <w:gridCol w:w="1867"/>
      </w:tblGrid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usiness correspondence </w:t>
            </w:r>
          </w:p>
          <w:p w:rsidR="00174ACE" w:rsidRPr="0074004B" w:rsidRDefault="00DD4EFD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simple , past simple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40258B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Electronic message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</w:t>
            </w:r>
          </w:p>
          <w:p w:rsidR="0040258B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denoting permission, prohibition, obligation necessity, possibility &amp; probability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6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C06B9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 Fax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related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Business Correspondence </w:t>
            </w:r>
          </w:p>
          <w:p w:rsidR="000375F2" w:rsidRPr="0074004B" w:rsidRDefault="000375F2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Revision of Tense Forms.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205C3D" w:rsidP="00C06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correspondence related with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 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trip</w:t>
            </w:r>
          </w:p>
          <w:p w:rsidR="00205C3D" w:rsidRPr="0074004B" w:rsidRDefault="00205C3D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9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 in business correspondence </w:t>
            </w:r>
          </w:p>
          <w:p w:rsidR="000375F2" w:rsidRPr="0074004B" w:rsidRDefault="00F46EC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types of letters </w:t>
            </w:r>
          </w:p>
          <w:p w:rsidR="00F46EC9" w:rsidRPr="0074004B" w:rsidRDefault="00F46EC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business letters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C9" w:rsidRPr="0074004B" w:rsidRDefault="004E2A9C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46E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13EFE" w:rsidRPr="0074004B" w:rsidTr="0074004B">
        <w:trPr>
          <w:trHeight w:val="2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AE74AC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13D" w:rsidRPr="00DC671B" w:rsidRDefault="00EA41D4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  and busine</w:t>
            </w:r>
            <w:bookmarkStart w:id="0" w:name="_GoBack"/>
            <w:bookmarkEnd w:id="0"/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leaders</w:t>
            </w:r>
          </w:p>
          <w:p w:rsidR="00EA41D4" w:rsidRPr="0074004B" w:rsidRDefault="00DD4EFD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Forms. Sequence of Tenses.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EFE" w:rsidRPr="0074004B" w:rsidTr="0074004B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037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 and organizations</w:t>
            </w:r>
          </w:p>
          <w:p w:rsidR="00DD4EFD" w:rsidRPr="0074004B" w:rsidRDefault="00DD4EFD" w:rsidP="00DD4E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Sequence of Tenses.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3F" w:rsidRPr="0074004B" w:rsidRDefault="00EA41D4" w:rsidP="00A44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7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 w:rsidRPr="00EA3BB7">
              <w:rPr>
                <w:sz w:val="24"/>
                <w:szCs w:val="24"/>
                <w:lang w:val="en-US"/>
              </w:rPr>
              <w:t>Products and brands</w:t>
            </w:r>
          </w:p>
          <w:p w:rsidR="00EA41D4" w:rsidRPr="00DC671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products brands </w:t>
            </w:r>
          </w:p>
          <w:p w:rsidR="00EA41D4" w:rsidRPr="0074004B" w:rsidRDefault="00EA41D4" w:rsidP="00DC6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A44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A4413D" w:rsidP="00A44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A41D4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rPr>
          <w:trHeight w:val="4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7C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EA41D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Correspondence when applying for a job</w:t>
            </w:r>
          </w:p>
          <w:p w:rsidR="00D764B6" w:rsidRPr="0074004B" w:rsidRDefault="00BF2677" w:rsidP="00037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Forms. Sequence of Tenses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Write a CV and cover letter. Applying for a Job.</w:t>
            </w:r>
          </w:p>
          <w:p w:rsidR="00EA41D4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Structures.</w:t>
            </w:r>
          </w:p>
          <w:p w:rsidR="00DD4EFD" w:rsidRPr="0074004B" w:rsidRDefault="00EA41D4" w:rsidP="00DD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Applying for a Job.</w:t>
            </w:r>
          </w:p>
          <w:p w:rsidR="00EA41D4" w:rsidRPr="0074004B" w:rsidRDefault="00EA41D4" w:rsidP="00DD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on the topic</w:t>
            </w:r>
            <w:r w:rsidR="00DB4CC9"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 and cover letter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EA41D4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A613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74A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671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and time management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and stress management</w:t>
            </w:r>
          </w:p>
          <w:p w:rsidR="00EA41D4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across the cultures</w:t>
            </w:r>
          </w:p>
          <w:p w:rsidR="002825B0" w:rsidRPr="0074004B" w:rsidRDefault="00BF2677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</w:t>
            </w:r>
          </w:p>
          <w:p w:rsidR="00EA41D4" w:rsidRPr="0074004B" w:rsidRDefault="002825B0" w:rsidP="00913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Famous publishers  in Kazakhstan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2825B0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Secretariat.</w:t>
            </w:r>
          </w:p>
          <w:p w:rsidR="002825B0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on the topic Business correspondence</w:t>
            </w:r>
          </w:p>
          <w:p w:rsidR="002825B0" w:rsidRPr="0074004B" w:rsidRDefault="00BF2677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news newspaper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Making </w:t>
            </w:r>
            <w:r w:rsidR="00BE0225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BE0225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newspaper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825B0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2825B0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3EFE" w:rsidRPr="0074004B" w:rsidTr="0074004B">
        <w:trPr>
          <w:trHeight w:val="1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99" w:rsidRPr="0074004B" w:rsidRDefault="00275D8D" w:rsidP="00C06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</w:t>
      </w:r>
      <w:r w:rsidR="00C06B99" w:rsidRPr="0074004B">
        <w:rPr>
          <w:rFonts w:ascii="Times New Roman" w:hAnsi="Times New Roman" w:cs="Times New Roman"/>
          <w:sz w:val="24"/>
          <w:szCs w:val="24"/>
        </w:rPr>
        <w:t xml:space="preserve">.ф.н., ст. преподаватель                                                                             </w:t>
      </w:r>
      <w:proofErr w:type="spellStart"/>
      <w:r w:rsidR="00C06B99" w:rsidRPr="0074004B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="00C06B99" w:rsidRPr="0074004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ab/>
      </w:r>
      <w:r w:rsidRPr="0074004B">
        <w:rPr>
          <w:rFonts w:ascii="Times New Roman" w:hAnsi="Times New Roman" w:cs="Times New Roman"/>
          <w:sz w:val="24"/>
          <w:szCs w:val="24"/>
        </w:rPr>
        <w:tab/>
      </w:r>
      <w:r w:rsidRPr="007400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7400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74004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4004B">
        <w:rPr>
          <w:rFonts w:ascii="Times New Roman" w:hAnsi="Times New Roman" w:cs="Times New Roman"/>
          <w:sz w:val="24"/>
          <w:szCs w:val="24"/>
        </w:rPr>
        <w:t xml:space="preserve">афедрой </w:t>
      </w:r>
      <w:r w:rsidR="00C06B99" w:rsidRPr="0074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1D" w:rsidRPr="0074004B" w:rsidRDefault="00C64B1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B1D" w:rsidRPr="0074004B" w:rsidSect="002825B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7F36"/>
    <w:multiLevelType w:val="hybridMultilevel"/>
    <w:tmpl w:val="2CA07566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1A8F"/>
    <w:multiLevelType w:val="hybridMultilevel"/>
    <w:tmpl w:val="5D1A40D4"/>
    <w:lvl w:ilvl="0" w:tplc="5F1E78EC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0C63C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64B6"/>
    <w:rsid w:val="00004D4A"/>
    <w:rsid w:val="000176DF"/>
    <w:rsid w:val="000375F2"/>
    <w:rsid w:val="000605AB"/>
    <w:rsid w:val="000D0801"/>
    <w:rsid w:val="00157DD5"/>
    <w:rsid w:val="00172378"/>
    <w:rsid w:val="00174ACE"/>
    <w:rsid w:val="001C6FC1"/>
    <w:rsid w:val="00205C3D"/>
    <w:rsid w:val="00275D8D"/>
    <w:rsid w:val="002825B0"/>
    <w:rsid w:val="00284833"/>
    <w:rsid w:val="002D4DB4"/>
    <w:rsid w:val="002D786F"/>
    <w:rsid w:val="002F58BD"/>
    <w:rsid w:val="0031276D"/>
    <w:rsid w:val="00317635"/>
    <w:rsid w:val="00357408"/>
    <w:rsid w:val="003801E2"/>
    <w:rsid w:val="003C6B14"/>
    <w:rsid w:val="00400BB7"/>
    <w:rsid w:val="0040258B"/>
    <w:rsid w:val="00451A39"/>
    <w:rsid w:val="00454142"/>
    <w:rsid w:val="004A257C"/>
    <w:rsid w:val="004E2A9C"/>
    <w:rsid w:val="005276C2"/>
    <w:rsid w:val="0056157E"/>
    <w:rsid w:val="0058469D"/>
    <w:rsid w:val="005A615B"/>
    <w:rsid w:val="005D66B1"/>
    <w:rsid w:val="00623CB4"/>
    <w:rsid w:val="006407DA"/>
    <w:rsid w:val="00681928"/>
    <w:rsid w:val="0074004B"/>
    <w:rsid w:val="007449A3"/>
    <w:rsid w:val="00756CAC"/>
    <w:rsid w:val="00765E2D"/>
    <w:rsid w:val="00792647"/>
    <w:rsid w:val="00794C5A"/>
    <w:rsid w:val="007C5DD1"/>
    <w:rsid w:val="007D71E7"/>
    <w:rsid w:val="008100A7"/>
    <w:rsid w:val="00846A0F"/>
    <w:rsid w:val="00876000"/>
    <w:rsid w:val="00881BEE"/>
    <w:rsid w:val="0088275D"/>
    <w:rsid w:val="008955E6"/>
    <w:rsid w:val="008C3246"/>
    <w:rsid w:val="00913EFE"/>
    <w:rsid w:val="00934EC7"/>
    <w:rsid w:val="00945E31"/>
    <w:rsid w:val="009502D3"/>
    <w:rsid w:val="009834B9"/>
    <w:rsid w:val="00995469"/>
    <w:rsid w:val="009A2711"/>
    <w:rsid w:val="009D299B"/>
    <w:rsid w:val="009D7402"/>
    <w:rsid w:val="00A4413D"/>
    <w:rsid w:val="00A51FF1"/>
    <w:rsid w:val="00A61371"/>
    <w:rsid w:val="00AE74AC"/>
    <w:rsid w:val="00B5159B"/>
    <w:rsid w:val="00B64623"/>
    <w:rsid w:val="00B86C46"/>
    <w:rsid w:val="00B908A9"/>
    <w:rsid w:val="00BE0225"/>
    <w:rsid w:val="00BF2677"/>
    <w:rsid w:val="00C06B99"/>
    <w:rsid w:val="00C104C5"/>
    <w:rsid w:val="00C267B5"/>
    <w:rsid w:val="00C479C5"/>
    <w:rsid w:val="00C64B1D"/>
    <w:rsid w:val="00C801FF"/>
    <w:rsid w:val="00CE39A8"/>
    <w:rsid w:val="00CF11AC"/>
    <w:rsid w:val="00D07E04"/>
    <w:rsid w:val="00D5125F"/>
    <w:rsid w:val="00D764B6"/>
    <w:rsid w:val="00DB4CC9"/>
    <w:rsid w:val="00DC671B"/>
    <w:rsid w:val="00DD4EFD"/>
    <w:rsid w:val="00DF169C"/>
    <w:rsid w:val="00DF2C3E"/>
    <w:rsid w:val="00E220BB"/>
    <w:rsid w:val="00E35D60"/>
    <w:rsid w:val="00E718A5"/>
    <w:rsid w:val="00EA3EFD"/>
    <w:rsid w:val="00EA41D4"/>
    <w:rsid w:val="00EF12A8"/>
    <w:rsid w:val="00F2614F"/>
    <w:rsid w:val="00F41069"/>
    <w:rsid w:val="00F46EC9"/>
    <w:rsid w:val="00F57B3F"/>
    <w:rsid w:val="00F7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4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764B6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D764B6"/>
    <w:pPr>
      <w:ind w:left="720"/>
      <w:contextualSpacing/>
    </w:pPr>
  </w:style>
  <w:style w:type="character" w:customStyle="1" w:styleId="shorttext">
    <w:name w:val="short_text"/>
    <w:basedOn w:val="a1"/>
    <w:rsid w:val="00D764B6"/>
  </w:style>
  <w:style w:type="table" w:styleId="a6">
    <w:name w:val="Table Grid"/>
    <w:basedOn w:val="a2"/>
    <w:uiPriority w:val="59"/>
    <w:rsid w:val="00D76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0"/>
    <w:rsid w:val="008100A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1"/>
    <w:uiPriority w:val="22"/>
    <w:qFormat/>
    <w:rsid w:val="008100A7"/>
    <w:rPr>
      <w:rFonts w:cs="Times New Roman"/>
      <w:b/>
    </w:rPr>
  </w:style>
  <w:style w:type="paragraph" w:styleId="a">
    <w:name w:val="Title"/>
    <w:basedOn w:val="a0"/>
    <w:link w:val="a8"/>
    <w:uiPriority w:val="99"/>
    <w:qFormat/>
    <w:rsid w:val="004E2A9C"/>
    <w:pPr>
      <w:numPr>
        <w:numId w:val="9"/>
      </w:numPr>
      <w:spacing w:after="0" w:line="240" w:lineRule="auto"/>
      <w:ind w:left="-1080"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a8">
    <w:name w:val="Название Знак"/>
    <w:basedOn w:val="a1"/>
    <w:link w:val="a"/>
    <w:uiPriority w:val="99"/>
    <w:rsid w:val="004E2A9C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a9">
    <w:name w:val="No Spacing"/>
    <w:uiPriority w:val="1"/>
    <w:qFormat/>
    <w:rsid w:val="00C06B9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10</cp:revision>
  <cp:lastPrinted>2018-10-06T14:14:00Z</cp:lastPrinted>
  <dcterms:created xsi:type="dcterms:W3CDTF">2019-11-21T14:39:00Z</dcterms:created>
  <dcterms:modified xsi:type="dcterms:W3CDTF">2020-02-16T01:33:00Z</dcterms:modified>
</cp:coreProperties>
</file>